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5BE2" w14:textId="42BDC465" w:rsidR="00A8600E" w:rsidRDefault="00A8600E" w:rsidP="00A8600E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71DA6462" wp14:editId="1A097E35">
            <wp:extent cx="1400175" cy="128106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77" cy="12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E0B8" w14:textId="77777777" w:rsidR="00A8600E" w:rsidRDefault="00A8600E" w:rsidP="00A8600E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7E90B0BB" w14:textId="4D326E0F" w:rsidR="00A8600E" w:rsidRDefault="00A8600E" w:rsidP="00A8600E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</w:t>
      </w:r>
      <w:r w:rsidR="004B6AF2">
        <w:rPr>
          <w:b/>
          <w:bCs/>
          <w:sz w:val="28"/>
          <w:szCs w:val="32"/>
        </w:rPr>
        <w:t>POCZUJ PASJĘ DO HISTORII DRZEWICY</w:t>
      </w:r>
      <w:r>
        <w:rPr>
          <w:b/>
          <w:bCs/>
          <w:sz w:val="28"/>
          <w:szCs w:val="32"/>
        </w:rPr>
        <w:t>”</w:t>
      </w:r>
    </w:p>
    <w:p w14:paraId="0FD8F77D" w14:textId="77777777" w:rsidR="00A8600E" w:rsidRDefault="00A8600E" w:rsidP="00A8600E">
      <w:pPr>
        <w:pStyle w:val="Bezodstpw"/>
        <w:rPr>
          <w:sz w:val="2"/>
          <w:szCs w:val="2"/>
        </w:rPr>
      </w:pPr>
    </w:p>
    <w:p w14:paraId="119B2C23" w14:textId="77777777" w:rsidR="00A8600E" w:rsidRDefault="00A8600E" w:rsidP="00A8600E">
      <w:pPr>
        <w:pStyle w:val="Bezodstpw"/>
        <w:rPr>
          <w:sz w:val="24"/>
        </w:rPr>
      </w:pPr>
    </w:p>
    <w:p w14:paraId="08F8F74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Rodzaj projektu obywatelskiego:</w:t>
      </w:r>
    </w:p>
    <w:p w14:paraId="52326FD3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2A951318" w14:textId="77777777" w:rsidTr="00A8600E">
        <w:trPr>
          <w:trHeight w:val="603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B1D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  <w:tr w:rsidR="00A8600E" w14:paraId="0962F3EC" w14:textId="77777777" w:rsidTr="00A8600E">
        <w:trPr>
          <w:trHeight w:val="272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476D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16"/>
                <w:szCs w:val="18"/>
              </w:rPr>
              <w:t>(należy wskazać jeden z obszarów wymienionych w §4 zarządzenia)</w:t>
            </w:r>
          </w:p>
        </w:tc>
      </w:tr>
    </w:tbl>
    <w:p w14:paraId="3434579D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5711E253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623CA308" w14:textId="77777777" w:rsidTr="00A8600E">
        <w:trPr>
          <w:trHeight w:val="603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E25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  <w:tr w:rsidR="00A8600E" w14:paraId="0A1B2FC0" w14:textId="77777777" w:rsidTr="00A8600E">
        <w:trPr>
          <w:trHeight w:val="272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D5" w14:textId="77777777" w:rsidR="00A8600E" w:rsidRDefault="00A8600E">
            <w:pPr>
              <w:pStyle w:val="Bezodstpw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(należy podać tytuł projektu ustalony przez zgłaszających – własna nazwa projektu)</w:t>
            </w:r>
          </w:p>
        </w:tc>
      </w:tr>
    </w:tbl>
    <w:p w14:paraId="50038448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364BF2F0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6AC7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2A000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1133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3C1F1427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A9F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498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02FA5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9BE7A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D525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CD5E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6FA4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4B425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CDC5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D120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09611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ECBA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21F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54E8F9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43999220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A52E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B357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F165C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31A725E6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7B322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0139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2B7107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9BDAC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5F2B2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2D6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9BF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275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9A170C1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5C8C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3C35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AE7F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6B4E1FA1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25B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E98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2B4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08D6CC77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653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36D12401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588" w14:textId="77777777" w:rsidR="00A8600E" w:rsidRDefault="00A8600E">
            <w:pPr>
              <w:pStyle w:val="Bezodstpw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05F0CCA" w14:textId="77777777" w:rsidR="00A8600E" w:rsidRDefault="00A8600E" w:rsidP="00A8600E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2F616F9F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A4D5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6DA8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A3C8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6F2224D0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96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20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9024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097B2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FF0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4848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E2875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2E76C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4E8AF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F623C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8576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E3926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72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BEB36A1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1730E6E7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B63BA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DBAFA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ACB9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3D3AEF86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16E264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7F23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130FCD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208C3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6D9C8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FA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F91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7EF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FBC2DAB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3CE4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C870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400B6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7E788DA5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42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6F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C4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12141954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96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644F7E1D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4B0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58A617FE" w14:textId="77777777" w:rsidR="00A8600E" w:rsidRDefault="00A8600E" w:rsidP="00A8600E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6FE89ABB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55F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5FE1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24B1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3BFDC471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A29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50C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D2225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3B58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84FA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841E9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77DA6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C1282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1EF0D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9A233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0464E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61EFD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51A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165EF68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22C0126C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1FC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5FB91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E78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0804DB4E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F78E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EDEB6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52B1F3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19C34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526A81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B1E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91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D00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7D116CAF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DEE04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0EF83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14930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42EE776E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2E6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5A1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48C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3453F0F7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961E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7D7975FF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512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37B0BC4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</w:p>
    <w:p w14:paraId="12331D4D" w14:textId="77777777" w:rsidR="00A8600E" w:rsidRDefault="00A8600E" w:rsidP="00A8600E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A8600E" w14:paraId="7AED2543" w14:textId="77777777" w:rsidTr="00A8600E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7C6F9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91A8B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296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A8600E" w14:paraId="263AEAB0" w14:textId="77777777" w:rsidTr="00A8600E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B2A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5F8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8DA6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E5FF4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3EDA2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B0191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FA53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29769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75BDB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BA9B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9A991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AF758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26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4A254C" w14:textId="77777777" w:rsidR="00A8600E" w:rsidRDefault="00A8600E" w:rsidP="00A8600E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A8600E" w14:paraId="47DFCA77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5B9C3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44FED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AE1A8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A8600E" w14:paraId="6D71BAC1" w14:textId="77777777" w:rsidTr="00A8600E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67084D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66057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59AD8E0" w14:textId="77777777" w:rsidR="00A8600E" w:rsidRDefault="00A8600E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ED919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B781C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6E5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82C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AE" w14:textId="77777777" w:rsidR="00A8600E" w:rsidRDefault="00A8600E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A8600E" w14:paraId="2F06312A" w14:textId="77777777" w:rsidTr="00A8600E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66B22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8DC47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78356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A8600E" w14:paraId="04AB5CE5" w14:textId="77777777" w:rsidTr="00A8600E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792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150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985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A8600E" w14:paraId="46E86631" w14:textId="77777777" w:rsidTr="00A8600E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6E1F" w14:textId="77777777" w:rsidR="00A8600E" w:rsidRDefault="00A8600E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A8600E" w14:paraId="4876600C" w14:textId="77777777" w:rsidTr="00A8600E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1DA" w14:textId="77777777" w:rsidR="00A8600E" w:rsidRDefault="00A8600E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04F7CC3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0471F480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590C476B" w14:textId="77777777" w:rsidTr="001E4758">
        <w:trPr>
          <w:trHeight w:val="6690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3B2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471CC008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4FFC122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05B434CA" w14:textId="77777777" w:rsidTr="00A8600E">
        <w:trPr>
          <w:trHeight w:val="2268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11A" w14:textId="77777777" w:rsidR="00A8600E" w:rsidRDefault="00A8600E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6D59E3E6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2C88E970" w14:textId="77777777" w:rsidR="00A8600E" w:rsidRDefault="00A8600E" w:rsidP="00A8600E">
      <w:pPr>
        <w:pStyle w:val="Bezodstpw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A8600E" w14:paraId="3CD3DEF5" w14:textId="77777777" w:rsidTr="00A8600E">
        <w:trPr>
          <w:trHeight w:val="2268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355" w14:textId="77777777" w:rsidR="00A8600E" w:rsidRDefault="00A8600E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271D36FF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404"/>
      </w:tblGrid>
      <w:tr w:rsidR="00A8600E" w14:paraId="374AE0CA" w14:textId="77777777" w:rsidTr="00A8600E">
        <w:trPr>
          <w:trHeight w:val="5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DE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E840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E3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6480ABC7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A8600E" w14:paraId="7CF1F51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3A6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EF9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4DD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7B710A4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371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B4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BD8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6016BCFD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9E0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3E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D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827E44A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36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41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F45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366ED16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A38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82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5991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218A58E6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F45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105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0652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48AA54EE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29D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A0A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F6A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5614051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1CF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FF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42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4240D80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26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27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266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4DCC990C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50D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D7C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BF1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53D1B2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F36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9E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068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31E5B1E5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8D4B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631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78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0DA827F6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7D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88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AC7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51A896AC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D8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09E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FAB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05E4F14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D20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55C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100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1563A048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EEA8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AB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274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7CE3F821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277" w14:textId="77777777" w:rsidR="00A8600E" w:rsidRDefault="00A8600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D93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8AD" w14:textId="77777777" w:rsidR="00A8600E" w:rsidRDefault="00A8600E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A8600E" w14:paraId="6C7397E0" w14:textId="77777777" w:rsidTr="00A8600E">
        <w:trPr>
          <w:trHeight w:val="397"/>
        </w:trPr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0E89" w14:textId="77777777" w:rsidR="00A8600E" w:rsidRDefault="00A8600E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40D" w14:textId="77777777" w:rsidR="00A8600E" w:rsidRDefault="00A8600E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29964C36" w14:textId="77777777" w:rsidR="00A8600E" w:rsidRDefault="00A8600E" w:rsidP="00A8600E">
      <w:pPr>
        <w:pStyle w:val="Bezodstpw"/>
        <w:spacing w:before="240"/>
        <w:ind w:left="360"/>
        <w:jc w:val="left"/>
        <w:rPr>
          <w:sz w:val="20"/>
          <w:szCs w:val="22"/>
        </w:rPr>
      </w:pPr>
    </w:p>
    <w:p w14:paraId="05F681C5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A8600E" w14:paraId="2EB410EB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75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7C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74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0A8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A8600E" w14:paraId="143721DF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093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300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A8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4A4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A8600E" w14:paraId="25100A94" w14:textId="77777777" w:rsidTr="00A8600E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6C5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443C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BE7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044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73729C7D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0EEA679E" w14:textId="2DABBB65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</w:t>
      </w:r>
      <w:r w:rsidR="00BA6C97">
        <w:rPr>
          <w:sz w:val="20"/>
          <w:szCs w:val="22"/>
        </w:rPr>
        <w:t xml:space="preserve"> </w:t>
      </w:r>
      <w:r>
        <w:rPr>
          <w:sz w:val="20"/>
          <w:szCs w:val="22"/>
        </w:rPr>
        <w:t>Drzewica,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 xml:space="preserve">”, które zostały określone w </w:t>
      </w:r>
      <w:r w:rsidR="00BA6C97">
        <w:rPr>
          <w:sz w:val="20"/>
          <w:szCs w:val="22"/>
        </w:rPr>
        <w:t>z</w:t>
      </w:r>
      <w:r>
        <w:rPr>
          <w:sz w:val="20"/>
          <w:szCs w:val="22"/>
        </w:rPr>
        <w:t xml:space="preserve">arządzeniu </w:t>
      </w:r>
      <w:r w:rsidR="00BA6C97">
        <w:rPr>
          <w:sz w:val="20"/>
          <w:szCs w:val="22"/>
        </w:rPr>
        <w:t>n</w:t>
      </w:r>
      <w:r>
        <w:rPr>
          <w:sz w:val="20"/>
          <w:szCs w:val="22"/>
        </w:rPr>
        <w:t xml:space="preserve">r </w:t>
      </w:r>
      <w:r w:rsidR="00BA6C97">
        <w:rPr>
          <w:sz w:val="20"/>
          <w:szCs w:val="22"/>
        </w:rPr>
        <w:t>1</w:t>
      </w:r>
      <w:r w:rsidR="004B6AF2">
        <w:rPr>
          <w:sz w:val="20"/>
          <w:szCs w:val="22"/>
        </w:rPr>
        <w:t>4</w:t>
      </w:r>
      <w:r w:rsidR="00BA6C97">
        <w:rPr>
          <w:sz w:val="20"/>
          <w:szCs w:val="22"/>
        </w:rPr>
        <w:t>/2023</w:t>
      </w:r>
      <w:r>
        <w:rPr>
          <w:sz w:val="20"/>
          <w:szCs w:val="22"/>
        </w:rPr>
        <w:t xml:space="preserve"> Burmistrza Drzewicy z dnia </w:t>
      </w:r>
      <w:r w:rsidR="004B6AF2">
        <w:rPr>
          <w:sz w:val="20"/>
          <w:szCs w:val="22"/>
        </w:rPr>
        <w:t>6</w:t>
      </w:r>
      <w:r w:rsidR="00BA6C97">
        <w:rPr>
          <w:sz w:val="20"/>
          <w:szCs w:val="22"/>
        </w:rPr>
        <w:t xml:space="preserve"> lutego 2023</w:t>
      </w:r>
      <w:r>
        <w:rPr>
          <w:sz w:val="20"/>
          <w:szCs w:val="22"/>
        </w:rPr>
        <w:t xml:space="preserve"> r.</w:t>
      </w:r>
    </w:p>
    <w:p w14:paraId="5195C3C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1ACF6127" w14:textId="77777777" w:rsidTr="00A8600E">
        <w:tc>
          <w:tcPr>
            <w:tcW w:w="4816" w:type="dxa"/>
            <w:hideMark/>
          </w:tcPr>
          <w:p w14:paraId="7984B00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7261538E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20CEE4AB" w14:textId="77777777" w:rsidR="00A8600E" w:rsidRDefault="00A8600E" w:rsidP="00A8600E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74743AA8" w14:textId="77777777" w:rsidTr="00A8600E">
        <w:tc>
          <w:tcPr>
            <w:tcW w:w="4816" w:type="dxa"/>
          </w:tcPr>
          <w:p w14:paraId="3C27433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494B9A8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A8600E" w14:paraId="60C334DC" w14:textId="77777777" w:rsidTr="00A8600E">
        <w:tc>
          <w:tcPr>
            <w:tcW w:w="4816" w:type="dxa"/>
          </w:tcPr>
          <w:p w14:paraId="29FB2469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22B0A0D8" w14:textId="77777777" w:rsidR="00A8600E" w:rsidRDefault="00A8600E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6D1749FE" w14:textId="77777777" w:rsidR="00A8600E" w:rsidRDefault="00A8600E">
            <w:pPr>
              <w:pStyle w:val="Bezodstpw"/>
            </w:pPr>
          </w:p>
          <w:p w14:paraId="317E991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BCFB649" w14:textId="77777777" w:rsidR="00A8600E" w:rsidRDefault="00A8600E" w:rsidP="00A8600E">
      <w:pPr>
        <w:jc w:val="left"/>
        <w:rPr>
          <w:b/>
          <w:bCs/>
        </w:rPr>
      </w:pPr>
    </w:p>
    <w:p w14:paraId="2A90EA9C" w14:textId="77777777" w:rsidR="00A8600E" w:rsidRDefault="00A8600E" w:rsidP="00A8600E">
      <w:pPr>
        <w:pStyle w:val="Bezodstpw"/>
        <w:numPr>
          <w:ilvl w:val="0"/>
          <w:numId w:val="1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opiekuna zespołu zgłaszającego projekt obywatelski:</w:t>
      </w:r>
    </w:p>
    <w:p w14:paraId="14851F38" w14:textId="51AA9180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 xml:space="preserve">”, które zostały określone w </w:t>
      </w:r>
      <w:r w:rsidR="00BA6C97">
        <w:rPr>
          <w:sz w:val="20"/>
          <w:szCs w:val="22"/>
        </w:rPr>
        <w:t>z</w:t>
      </w:r>
      <w:r>
        <w:rPr>
          <w:sz w:val="20"/>
          <w:szCs w:val="22"/>
        </w:rPr>
        <w:t xml:space="preserve">arządzeniu </w:t>
      </w:r>
      <w:r w:rsidR="00BA6C97">
        <w:rPr>
          <w:sz w:val="20"/>
          <w:szCs w:val="22"/>
        </w:rPr>
        <w:t>n</w:t>
      </w:r>
      <w:r>
        <w:rPr>
          <w:sz w:val="20"/>
          <w:szCs w:val="22"/>
        </w:rPr>
        <w:t xml:space="preserve">r </w:t>
      </w:r>
      <w:r w:rsidR="00BA6C97">
        <w:rPr>
          <w:sz w:val="20"/>
          <w:szCs w:val="22"/>
        </w:rPr>
        <w:t>1</w:t>
      </w:r>
      <w:r w:rsidR="004B6AF2">
        <w:rPr>
          <w:sz w:val="20"/>
          <w:szCs w:val="22"/>
        </w:rPr>
        <w:t>4</w:t>
      </w:r>
      <w:r w:rsidR="00BA6C97">
        <w:rPr>
          <w:sz w:val="20"/>
          <w:szCs w:val="22"/>
        </w:rPr>
        <w:t>/2023</w:t>
      </w:r>
      <w:r>
        <w:rPr>
          <w:sz w:val="20"/>
          <w:szCs w:val="22"/>
        </w:rPr>
        <w:t xml:space="preserve"> Burmistrza Drzewicy z dnia </w:t>
      </w:r>
      <w:r w:rsidR="004B6AF2">
        <w:rPr>
          <w:sz w:val="20"/>
          <w:szCs w:val="22"/>
        </w:rPr>
        <w:t>6</w:t>
      </w:r>
      <w:r w:rsidR="00BA6C97">
        <w:rPr>
          <w:sz w:val="20"/>
          <w:szCs w:val="22"/>
        </w:rPr>
        <w:t xml:space="preserve"> lutego 2023 </w:t>
      </w:r>
      <w:r>
        <w:rPr>
          <w:sz w:val="20"/>
          <w:szCs w:val="22"/>
        </w:rPr>
        <w:t>r.</w:t>
      </w:r>
    </w:p>
    <w:p w14:paraId="520B51D4" w14:textId="46CB20CC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79B60B45" w14:textId="77777777" w:rsidR="00BA6C97" w:rsidRDefault="00BA6C97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174F0B7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04FEFDDE" w14:textId="77777777" w:rsidTr="00A8600E">
        <w:tc>
          <w:tcPr>
            <w:tcW w:w="4816" w:type="dxa"/>
            <w:hideMark/>
          </w:tcPr>
          <w:p w14:paraId="4E7842E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76AA795E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455DE4B9" w14:textId="77777777" w:rsidR="00A8600E" w:rsidRDefault="00A8600E" w:rsidP="00A8600E">
      <w:pPr>
        <w:jc w:val="left"/>
        <w:rPr>
          <w:b/>
          <w:bCs/>
        </w:rPr>
      </w:pPr>
    </w:p>
    <w:p w14:paraId="3E1C5417" w14:textId="77777777" w:rsidR="00A8600E" w:rsidRDefault="00A8600E" w:rsidP="00A8600E">
      <w:pPr>
        <w:jc w:val="left"/>
        <w:rPr>
          <w:b/>
          <w:bCs/>
        </w:rPr>
      </w:pPr>
    </w:p>
    <w:p w14:paraId="5FD2C9C0" w14:textId="77777777" w:rsidR="00A8600E" w:rsidRDefault="00A8600E" w:rsidP="00A8600E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3492AAF5" w14:textId="77777777" w:rsidR="00A8600E" w:rsidRDefault="00A8600E" w:rsidP="00A8600E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79B55B88" w14:textId="77777777" w:rsidR="00A8600E" w:rsidRDefault="00A8600E" w:rsidP="00A8600E">
      <w:pPr>
        <w:jc w:val="left"/>
        <w:rPr>
          <w:b/>
          <w:bCs/>
        </w:rPr>
      </w:pPr>
    </w:p>
    <w:p w14:paraId="3D856B24" w14:textId="35352610" w:rsidR="00A8600E" w:rsidRDefault="00A8600E" w:rsidP="00A8600E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</w:t>
      </w:r>
      <w:r w:rsidR="004B6AF2">
        <w:rPr>
          <w:b/>
          <w:bCs/>
        </w:rPr>
        <w:t>Poczuj pasję do historii Drzewicy</w:t>
      </w:r>
      <w:r>
        <w:rPr>
          <w:b/>
          <w:bCs/>
        </w:rPr>
        <w:t>”</w:t>
      </w:r>
    </w:p>
    <w:p w14:paraId="426C0BE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4612B115" w14:textId="77777777" w:rsidR="00A8600E" w:rsidRDefault="00A8600E" w:rsidP="00A8600E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62043A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ECF3887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EB85FFE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2478204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6C53BF1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3D80923" w14:textId="7CEC9444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71E36DBC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3CF5C653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BC62FE6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3D286AEA" w14:textId="40C62003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529A5D1C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06F2EDAB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0945B37" w14:textId="77777777" w:rsidR="00A8600E" w:rsidRDefault="00A8600E" w:rsidP="00A8600E">
      <w:pPr>
        <w:pStyle w:val="Bezodstpw"/>
        <w:numPr>
          <w:ilvl w:val="0"/>
          <w:numId w:val="15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67C1942" w14:textId="77777777" w:rsidR="00A8600E" w:rsidRDefault="00A8600E" w:rsidP="00A8600E">
      <w:pPr>
        <w:pStyle w:val="Bezodstpw"/>
        <w:numPr>
          <w:ilvl w:val="0"/>
          <w:numId w:val="15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21E1CF5F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EDD338B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70F5900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62D6386E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4F3FAF39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593200B0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6E5137C0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3CD4BC75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484EAA26" w14:textId="77777777" w:rsidR="00A8600E" w:rsidRDefault="00A8600E" w:rsidP="00A8600E">
      <w:pPr>
        <w:pStyle w:val="Bezodstpw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0CE23EE3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5E933E17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51C1D7F7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486EFE1" w14:textId="77777777" w:rsidR="00A8600E" w:rsidRDefault="00A8600E" w:rsidP="00A8600E">
      <w:pPr>
        <w:pStyle w:val="Bezodstpw"/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17AD59B7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0578630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68C3CEEE" w14:textId="4B404723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</w:t>
      </w:r>
      <w:r w:rsidR="00BA6C97">
        <w:rPr>
          <w:szCs w:val="22"/>
        </w:rPr>
        <w:t>mi</w:t>
      </w:r>
      <w:r>
        <w:rPr>
          <w:szCs w:val="22"/>
        </w:rPr>
        <w:t xml:space="preserve">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</w:t>
      </w:r>
      <w:r w:rsidR="004B6AF2">
        <w:rPr>
          <w:szCs w:val="22"/>
        </w:rPr>
        <w:t>Poczuj pasję do historii Drzewicy</w:t>
      </w:r>
      <w:r>
        <w:rPr>
          <w:szCs w:val="22"/>
        </w:rPr>
        <w:t xml:space="preserve">”. </w:t>
      </w:r>
    </w:p>
    <w:p w14:paraId="3AE66517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33C0FB06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475227B2" w14:textId="77777777" w:rsidTr="00A8600E">
        <w:trPr>
          <w:trHeight w:val="176"/>
        </w:trPr>
        <w:tc>
          <w:tcPr>
            <w:tcW w:w="4816" w:type="dxa"/>
            <w:hideMark/>
          </w:tcPr>
          <w:p w14:paraId="0D6ADC97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79D444D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35C9BCD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175D8002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79049DA5" w14:textId="77777777" w:rsidR="00A8600E" w:rsidRDefault="00A8600E" w:rsidP="00A8600E">
      <w:pPr>
        <w:pStyle w:val="Bezodstpw"/>
        <w:jc w:val="left"/>
        <w:rPr>
          <w:b/>
          <w:bCs/>
        </w:rPr>
      </w:pPr>
    </w:p>
    <w:p w14:paraId="4120C9BD" w14:textId="64493717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</w:t>
      </w:r>
      <w:r w:rsidR="004B6AF2">
        <w:rPr>
          <w:b/>
          <w:bCs/>
        </w:rPr>
        <w:t>Poczuj pasję do historii Drzewicy</w:t>
      </w:r>
      <w:r>
        <w:rPr>
          <w:b/>
          <w:bCs/>
        </w:rPr>
        <w:t>”</w:t>
      </w:r>
    </w:p>
    <w:p w14:paraId="21E828C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2725C2C" w14:textId="77777777" w:rsidR="00A8600E" w:rsidRDefault="00A8600E" w:rsidP="00A8600E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846EF0E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344DDB95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29EDA165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C55775C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5D0CBD5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062861D4" w14:textId="18DCDC30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563DC56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AC9D908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4C97C3A0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7538A20B" w14:textId="6BC54773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18AD86CB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5418EAE4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5AF8222A" w14:textId="77777777" w:rsidR="00A8600E" w:rsidRDefault="00A8600E" w:rsidP="00A8600E">
      <w:pPr>
        <w:pStyle w:val="Bezodstpw"/>
        <w:numPr>
          <w:ilvl w:val="0"/>
          <w:numId w:val="18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7C439054" w14:textId="77777777" w:rsidR="00A8600E" w:rsidRDefault="00A8600E" w:rsidP="00A8600E">
      <w:pPr>
        <w:pStyle w:val="Bezodstpw"/>
        <w:numPr>
          <w:ilvl w:val="0"/>
          <w:numId w:val="18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4704D602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F92EF5C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2F54DB9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7B39FF9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410D17A1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2E506537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5D47ADC5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21E240A6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7FD6F139" w14:textId="77777777" w:rsidR="00A8600E" w:rsidRDefault="00A8600E" w:rsidP="00A8600E">
      <w:pPr>
        <w:pStyle w:val="Bezodstpw"/>
        <w:numPr>
          <w:ilvl w:val="0"/>
          <w:numId w:val="19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73F11E80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042C0C04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28D59E24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62096C2" w14:textId="77777777" w:rsidR="00A8600E" w:rsidRDefault="00A8600E" w:rsidP="00A8600E">
      <w:pPr>
        <w:pStyle w:val="Bezodstpw"/>
        <w:numPr>
          <w:ilvl w:val="0"/>
          <w:numId w:val="17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4B44557C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7905B0E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1801D5DF" w14:textId="459182C9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</w:t>
      </w:r>
      <w:r w:rsidR="00BA6C97">
        <w:rPr>
          <w:szCs w:val="22"/>
        </w:rPr>
        <w:t xml:space="preserve">mi </w:t>
      </w:r>
      <w:r>
        <w:rPr>
          <w:szCs w:val="22"/>
        </w:rPr>
        <w:t>w Urzędzie Miejskim w Drzewicy. Wyrażam zgodę na przetwarzanie moich danych osobowych, w związku ze zgłoszeniem projektu obywatelskiego podczas konsultacji społecznych w ramach inicjatywy „</w:t>
      </w:r>
      <w:r w:rsidR="004B6AF2">
        <w:rPr>
          <w:szCs w:val="22"/>
        </w:rPr>
        <w:t>Poczuj pasję do historii Drzewicy</w:t>
      </w:r>
      <w:r>
        <w:rPr>
          <w:szCs w:val="22"/>
        </w:rPr>
        <w:t xml:space="preserve">”. </w:t>
      </w:r>
    </w:p>
    <w:p w14:paraId="19767ED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71EBD13E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41D61C81" w14:textId="77777777" w:rsidTr="00A8600E">
        <w:trPr>
          <w:trHeight w:val="52"/>
        </w:trPr>
        <w:tc>
          <w:tcPr>
            <w:tcW w:w="4816" w:type="dxa"/>
            <w:hideMark/>
          </w:tcPr>
          <w:p w14:paraId="7EC7360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3B6F8F3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4E104D7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6277B3F4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53F718E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0DF42D3B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t xml:space="preserve">3) Załącznik dla opiekuna zespołu zgłaszającego projekt obywatelski </w:t>
      </w:r>
    </w:p>
    <w:p w14:paraId="6B77DF56" w14:textId="77777777" w:rsidR="00A8600E" w:rsidRDefault="00A8600E" w:rsidP="00A8600E">
      <w:pPr>
        <w:pStyle w:val="Bezodstpw"/>
        <w:jc w:val="left"/>
        <w:rPr>
          <w:b/>
          <w:bCs/>
        </w:rPr>
      </w:pPr>
    </w:p>
    <w:p w14:paraId="70BFDB34" w14:textId="1266D47B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</w:t>
      </w:r>
      <w:r w:rsidR="004B6AF2">
        <w:rPr>
          <w:b/>
          <w:bCs/>
        </w:rPr>
        <w:t>Poczuj pasję do historii Drzewicy</w:t>
      </w:r>
      <w:r>
        <w:rPr>
          <w:b/>
          <w:bCs/>
        </w:rPr>
        <w:t>”</w:t>
      </w:r>
    </w:p>
    <w:p w14:paraId="0B49489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5717ABB" w14:textId="77777777" w:rsidR="00A8600E" w:rsidRDefault="00A8600E" w:rsidP="00A8600E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3D7E172C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94BD884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DBDF826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5BE5AC7C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516F35B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2C82A986" w14:textId="313E83D0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2BAE4DC0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58E990F2" w14:textId="77777777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36A77B9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767FA595" w14:textId="3018E4FD" w:rsidR="00A8600E" w:rsidRDefault="00A8600E" w:rsidP="00A8600E">
      <w:pPr>
        <w:pStyle w:val="Akapitzlist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</w:t>
      </w:r>
      <w:r w:rsidR="004B6AF2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1A0039DF" w14:textId="77777777" w:rsidR="00A8600E" w:rsidRDefault="00A8600E" w:rsidP="00A8600E">
      <w:pPr>
        <w:pStyle w:val="Akapitzlist"/>
        <w:rPr>
          <w:sz w:val="20"/>
          <w:szCs w:val="22"/>
        </w:rPr>
      </w:pPr>
    </w:p>
    <w:p w14:paraId="15B8D37E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E963414" w14:textId="77777777" w:rsidR="00A8600E" w:rsidRDefault="00A8600E" w:rsidP="00A8600E">
      <w:pPr>
        <w:pStyle w:val="Bezodstpw"/>
        <w:numPr>
          <w:ilvl w:val="0"/>
          <w:numId w:val="20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1358E305" w14:textId="77777777" w:rsidR="00A8600E" w:rsidRDefault="00A8600E" w:rsidP="00A8600E">
      <w:pPr>
        <w:pStyle w:val="Bezodstpw"/>
        <w:numPr>
          <w:ilvl w:val="0"/>
          <w:numId w:val="20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40A051E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1F73229F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1F03F59F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75F28FA7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757DF107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7B948104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0B2670D1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5CC2A6DD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32885B2E" w14:textId="77777777" w:rsidR="00A8600E" w:rsidRDefault="00A8600E" w:rsidP="00A8600E">
      <w:pPr>
        <w:pStyle w:val="Bezodstpw"/>
        <w:numPr>
          <w:ilvl w:val="0"/>
          <w:numId w:val="21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341EC6F5" w14:textId="77777777" w:rsidR="00A8600E" w:rsidRDefault="00A8600E" w:rsidP="00A8600E">
      <w:pPr>
        <w:pStyle w:val="Bezodstpw"/>
        <w:ind w:left="720"/>
        <w:rPr>
          <w:sz w:val="20"/>
          <w:szCs w:val="22"/>
        </w:rPr>
      </w:pPr>
    </w:p>
    <w:p w14:paraId="1BC37747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34C3A334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5058D583" w14:textId="77777777" w:rsidR="00A8600E" w:rsidRDefault="00A8600E" w:rsidP="00A8600E">
      <w:pPr>
        <w:pStyle w:val="Bezodstpw"/>
        <w:numPr>
          <w:ilvl w:val="0"/>
          <w:numId w:val="14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B03D156" w14:textId="77777777" w:rsidR="00A8600E" w:rsidRDefault="00A8600E" w:rsidP="00A8600E">
      <w:pPr>
        <w:pStyle w:val="Bezodstpw"/>
        <w:ind w:left="360"/>
        <w:rPr>
          <w:sz w:val="20"/>
          <w:szCs w:val="22"/>
        </w:rPr>
      </w:pPr>
    </w:p>
    <w:p w14:paraId="5C82CCC6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20F69D93" w14:textId="16AA6992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</w:t>
      </w:r>
      <w:r w:rsidR="00BA6C97">
        <w:rPr>
          <w:szCs w:val="22"/>
        </w:rPr>
        <w:t>mi</w:t>
      </w:r>
      <w:r>
        <w:rPr>
          <w:szCs w:val="22"/>
        </w:rPr>
        <w:t xml:space="preserve"> w Urzędzie Miejskim w Drzewicy. Wyrażam zgodę na przetwarzanie moich danych osobowych, w związku ze zgłoszeniem projektu obywatelskiego podczas konsultacji społecznych w ramach inicjatywy „</w:t>
      </w:r>
      <w:r w:rsidR="004B6AF2">
        <w:rPr>
          <w:szCs w:val="22"/>
        </w:rPr>
        <w:t>Poczuj pasję do historii Drzewicy</w:t>
      </w:r>
      <w:r>
        <w:rPr>
          <w:szCs w:val="22"/>
        </w:rPr>
        <w:t xml:space="preserve">”. </w:t>
      </w:r>
    </w:p>
    <w:p w14:paraId="3007DB7B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387BD7A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2303C1A1" w14:textId="77777777" w:rsidTr="00A8600E">
        <w:trPr>
          <w:trHeight w:val="52"/>
        </w:trPr>
        <w:tc>
          <w:tcPr>
            <w:tcW w:w="4816" w:type="dxa"/>
            <w:hideMark/>
          </w:tcPr>
          <w:p w14:paraId="020DC119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4B586DD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6227F2D6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319BE22C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44407113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773EBD7E" w14:textId="7FF83386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624A078C" wp14:editId="1DBE1DCC">
            <wp:extent cx="1171575" cy="10719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69" cy="10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7193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229F656" w14:textId="77777777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EDC043A" w14:textId="57811C5B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</w:t>
      </w:r>
      <w:r w:rsidR="004B6AF2">
        <w:rPr>
          <w:b/>
          <w:bCs/>
        </w:rPr>
        <w:t>POCZUJ PASJĘ DO HISTORII DRZEWICY</w:t>
      </w:r>
      <w:r>
        <w:rPr>
          <w:b/>
          <w:bCs/>
        </w:rPr>
        <w:t>”</w:t>
      </w:r>
    </w:p>
    <w:p w14:paraId="199B0DBF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6C6B28B5" w14:textId="77777777" w:rsidR="00A8600E" w:rsidRDefault="00A8600E" w:rsidP="00A8600E">
      <w:pPr>
        <w:pStyle w:val="Bezodstpw"/>
        <w:numPr>
          <w:ilvl w:val="0"/>
          <w:numId w:val="22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66059D2A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06B466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779CDB" w14:textId="77777777" w:rsidR="00A8600E" w:rsidRDefault="00A8600E" w:rsidP="00A8600E">
      <w:pPr>
        <w:pStyle w:val="Bezodstpw"/>
        <w:numPr>
          <w:ilvl w:val="0"/>
          <w:numId w:val="22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3DC93814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A8600E" w14:paraId="7035039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749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FC7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A44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ACA6" w14:textId="7718CD5B" w:rsidR="00A8600E" w:rsidRDefault="00540EC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65E" w14:textId="77777777" w:rsidR="00A8600E" w:rsidRDefault="00A8600E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617C21" w14:paraId="1A48868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DC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36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76C7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A65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72F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E88" w14:textId="0D8B1A1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3B0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6F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C22" w14:textId="3419DED0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521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658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243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57D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BA3" w14:textId="77777777" w:rsidR="00617C21" w:rsidRDefault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4C389F2F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2C4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D1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668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72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14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1CB" w14:textId="49035A7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10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1A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242" w14:textId="20B357D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AD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4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DE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4C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31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16E1A9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AB2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81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E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BE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7A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D8F" w14:textId="1B3C8E5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E8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F6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8F78" w14:textId="7D2DA041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4A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E2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B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0E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F7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112D36E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883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DE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38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B9E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FC4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6EF" w14:textId="5A69D918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93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28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195" w14:textId="29BA54BF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85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B1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6B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3D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FF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0E97DEAF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FA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B1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354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04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47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CFA" w14:textId="6C51F3DB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FC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BA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1FA" w14:textId="1F051BE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B6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92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39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6E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66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3A85F423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A40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AE0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05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0D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9D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1E5" w14:textId="220C7D28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F2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04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EC6" w14:textId="542A3442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70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14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C8A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DB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87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042A67A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B5D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0E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43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A81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96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6E3" w14:textId="7223A1D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43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FEC" w14:textId="5C03A099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34D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07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11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5A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99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3FD91242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813E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2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10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C8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F82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500" w14:textId="1234E720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25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A6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3D0A" w14:textId="12936C6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72E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888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49A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5B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57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725796A8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38C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5F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93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F2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34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7D4" w14:textId="3CB3551C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12DA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FEF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C63" w14:textId="46D4DFE6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6A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136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C7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1F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B39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617C21" w14:paraId="2112FAD1" w14:textId="77777777" w:rsidTr="00617C21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9C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CC0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A3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487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9DB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905" w14:textId="6F9E5464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31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D13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6E53" w14:textId="2818785D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0D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0B4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1F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DE5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977" w14:textId="77777777" w:rsidR="00617C21" w:rsidRDefault="00617C21" w:rsidP="00617C21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702CDC92" w14:textId="77777777" w:rsidR="00A8600E" w:rsidRDefault="00A8600E" w:rsidP="00A8600E">
      <w:pPr>
        <w:pStyle w:val="Bezodstpw"/>
        <w:rPr>
          <w:b/>
          <w:bCs/>
          <w:sz w:val="20"/>
          <w:szCs w:val="22"/>
        </w:rPr>
      </w:pPr>
    </w:p>
    <w:p w14:paraId="0416B32C" w14:textId="77777777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75E44246" w14:textId="7DBE8993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</w:t>
      </w:r>
      <w:r w:rsidR="00057263">
        <w:rPr>
          <w:b/>
          <w:bCs/>
          <w:sz w:val="20"/>
          <w:szCs w:val="22"/>
        </w:rPr>
        <w:t>Poczuj pasję do historii Drzewicy</w:t>
      </w:r>
      <w:r>
        <w:rPr>
          <w:b/>
          <w:bCs/>
          <w:sz w:val="20"/>
          <w:szCs w:val="22"/>
        </w:rPr>
        <w:t>” zawierającą podpis rodzica lub prawnego opiekuna osoby niepełnoletniej,</w:t>
      </w:r>
    </w:p>
    <w:p w14:paraId="50CF6679" w14:textId="7330AF79" w:rsidR="00A8600E" w:rsidRDefault="00A8600E" w:rsidP="00A8600E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</w:t>
      </w:r>
      <w:r w:rsidR="00057263">
        <w:rPr>
          <w:b/>
          <w:bCs/>
          <w:sz w:val="20"/>
          <w:szCs w:val="22"/>
        </w:rPr>
        <w:t>Poczuj pasję do historii Drzewicy</w:t>
      </w:r>
      <w:r>
        <w:rPr>
          <w:b/>
          <w:bCs/>
          <w:sz w:val="20"/>
          <w:szCs w:val="22"/>
        </w:rPr>
        <w:t xml:space="preserve">” zawierającą podpis pełnoletniego ucznia szkoły ponadpodstawowej. </w:t>
      </w:r>
    </w:p>
    <w:p w14:paraId="3F9B114A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3AF31BD9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1B80371D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20CF20DD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452C8325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57AFF982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1503CC9E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4DCD7B73" w14:textId="77777777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5F05D181" w14:textId="7F435B37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</w:t>
      </w:r>
      <w:r w:rsidR="00057263">
        <w:rPr>
          <w:b/>
          <w:bCs/>
          <w:sz w:val="20"/>
          <w:szCs w:val="22"/>
        </w:rPr>
        <w:t>Poczuj pasję do historii Drzewicy</w:t>
      </w:r>
      <w:r w:rsidR="00941695">
        <w:rPr>
          <w:b/>
          <w:bCs/>
          <w:sz w:val="20"/>
          <w:szCs w:val="22"/>
        </w:rPr>
        <w:t>”</w:t>
      </w:r>
    </w:p>
    <w:p w14:paraId="7D431CD3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12B5B820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606565A3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2CF8F90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</w:p>
    <w:p w14:paraId="66766113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66770671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7F3F168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324F63ED" w14:textId="7AC97C29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</w:t>
      </w:r>
      <w:r w:rsidR="00057263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2AB947C0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2102639F" w14:textId="0829785C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</w:t>
      </w:r>
      <w:r w:rsidR="00057263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73B4A08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73804099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1A3B25B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6A21D7B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F5E185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47D9BC8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0722032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3EDF918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21E0031A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29E3C25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21A3E29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738AA4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43E91D17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</w:p>
    <w:p w14:paraId="610DD724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6B036D79" w14:textId="32D7D0A1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</w:t>
      </w:r>
      <w:r w:rsidR="002230BE">
        <w:rPr>
          <w:szCs w:val="22"/>
        </w:rPr>
        <w:t>mi</w:t>
      </w:r>
      <w:r>
        <w:rPr>
          <w:szCs w:val="22"/>
        </w:rPr>
        <w:t xml:space="preserve">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</w:t>
      </w:r>
      <w:r w:rsidR="00057263">
        <w:rPr>
          <w:szCs w:val="22"/>
        </w:rPr>
        <w:t>Poczuj pasję do historii Drzewicy</w:t>
      </w:r>
      <w:r>
        <w:rPr>
          <w:szCs w:val="22"/>
        </w:rPr>
        <w:t>”</w:t>
      </w:r>
    </w:p>
    <w:p w14:paraId="7D8B9C49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6FF79AE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7010981B" w14:textId="77777777" w:rsidTr="00A8600E">
        <w:trPr>
          <w:trHeight w:val="176"/>
        </w:trPr>
        <w:tc>
          <w:tcPr>
            <w:tcW w:w="4816" w:type="dxa"/>
            <w:hideMark/>
          </w:tcPr>
          <w:p w14:paraId="08FF3A10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26321B3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47A839F8" w14:textId="77777777" w:rsidR="00A8600E" w:rsidRDefault="00A8600E" w:rsidP="00A8600E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1BC4CA2B" w14:textId="77777777" w:rsidR="00A8600E" w:rsidRDefault="00A8600E" w:rsidP="00A8600E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678C9CC0" w14:textId="77777777" w:rsidR="00A8600E" w:rsidRDefault="00A8600E" w:rsidP="00A8600E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18665662" w14:textId="77777777" w:rsidR="00A8600E" w:rsidRDefault="00A8600E" w:rsidP="00A8600E">
      <w:pPr>
        <w:pStyle w:val="Bezodstpw"/>
        <w:jc w:val="left"/>
        <w:rPr>
          <w:b/>
          <w:bCs/>
          <w:sz w:val="20"/>
          <w:szCs w:val="22"/>
        </w:rPr>
      </w:pPr>
    </w:p>
    <w:p w14:paraId="290C9EE8" w14:textId="77777777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6438F1B0" w14:textId="556B9BBD" w:rsidR="00A8600E" w:rsidRDefault="00A8600E" w:rsidP="00A8600E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</w:t>
      </w:r>
      <w:r w:rsidR="00057263">
        <w:rPr>
          <w:b/>
          <w:bCs/>
          <w:sz w:val="20"/>
          <w:szCs w:val="22"/>
        </w:rPr>
        <w:t>Poczuj pasję do historii Drzewicy</w:t>
      </w:r>
      <w:r>
        <w:rPr>
          <w:b/>
          <w:bCs/>
          <w:sz w:val="20"/>
          <w:szCs w:val="22"/>
        </w:rPr>
        <w:t>”</w:t>
      </w:r>
    </w:p>
    <w:p w14:paraId="779CCABF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551AEB1C" w14:textId="77777777" w:rsidR="00A8600E" w:rsidRDefault="00A8600E" w:rsidP="00A8600E">
      <w:pPr>
        <w:pStyle w:val="Bezodstpw"/>
        <w:rPr>
          <w:sz w:val="18"/>
          <w:szCs w:val="20"/>
        </w:rPr>
      </w:pPr>
    </w:p>
    <w:p w14:paraId="04BA766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05D101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</w:p>
    <w:p w14:paraId="0D3FA89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5E34497B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16F3CF9D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22707FB8" w14:textId="519D6500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</w:t>
      </w:r>
      <w:r w:rsidR="00057263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50E08CD6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5187C329" w14:textId="378FE2A6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</w:t>
      </w:r>
      <w:r w:rsidR="00057263">
        <w:rPr>
          <w:sz w:val="20"/>
          <w:szCs w:val="22"/>
        </w:rPr>
        <w:t>Poczuj pasję do historii Drzewicy</w:t>
      </w:r>
      <w:r>
        <w:rPr>
          <w:sz w:val="20"/>
          <w:szCs w:val="22"/>
        </w:rPr>
        <w:t>”.</w:t>
      </w:r>
    </w:p>
    <w:p w14:paraId="6056D86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7EB9DA4F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3AF90D8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7F898FA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5B589A56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7125B692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4ED9FD5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1BD9E295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10D62308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020AA687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6DA33A7E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A07EF7C" w14:textId="77777777" w:rsidR="00A8600E" w:rsidRDefault="00A8600E" w:rsidP="00A8600E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0D7B2E42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</w:p>
    <w:p w14:paraId="49AA5505" w14:textId="77777777" w:rsidR="00A8600E" w:rsidRDefault="00A8600E" w:rsidP="00A8600E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268C7FC1" w14:textId="7622C3CC" w:rsidR="00A8600E" w:rsidRDefault="00A8600E" w:rsidP="00A8600E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</w:t>
      </w:r>
      <w:r w:rsidR="002230BE">
        <w:rPr>
          <w:szCs w:val="22"/>
        </w:rPr>
        <w:t>mi</w:t>
      </w:r>
      <w:r>
        <w:rPr>
          <w:szCs w:val="22"/>
        </w:rPr>
        <w:t xml:space="preserve"> w Urzędzie Miejskim w Drzewicy. Wyrażam zgodę na przetwarzanie moich danych osobowych, w związku z udzieleniem poparcia dla projektu obywatelskiego podczas konsultacji społecznych w ramach inicjatywy „</w:t>
      </w:r>
      <w:r w:rsidR="00057263">
        <w:rPr>
          <w:szCs w:val="22"/>
        </w:rPr>
        <w:t>Poczuj pasję do historii Drzewicy</w:t>
      </w:r>
      <w:r>
        <w:rPr>
          <w:szCs w:val="22"/>
        </w:rPr>
        <w:t>”.</w:t>
      </w:r>
    </w:p>
    <w:p w14:paraId="770DC7E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p w14:paraId="66BB0358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A8600E" w14:paraId="671D1210" w14:textId="77777777" w:rsidTr="00A8600E">
        <w:trPr>
          <w:trHeight w:val="176"/>
        </w:trPr>
        <w:tc>
          <w:tcPr>
            <w:tcW w:w="4816" w:type="dxa"/>
            <w:hideMark/>
          </w:tcPr>
          <w:p w14:paraId="2F7C2EB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A1A1ED1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614ADD5B" w14:textId="77777777" w:rsidR="00A8600E" w:rsidRDefault="00A8600E" w:rsidP="00A8600E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101ADB55" w14:textId="77777777" w:rsidR="00A8600E" w:rsidRDefault="00A8600E" w:rsidP="00A8600E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715CF53D" w14:textId="26F589CB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D10811E" wp14:editId="2D8D04B4">
            <wp:extent cx="1209675" cy="110677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07" cy="11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0931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25226329" w14:textId="77777777" w:rsidR="00A8600E" w:rsidRDefault="00A8600E" w:rsidP="00A8600E">
      <w:pPr>
        <w:pStyle w:val="Bezodstpw"/>
        <w:jc w:val="center"/>
        <w:rPr>
          <w:b/>
          <w:bCs/>
          <w:sz w:val="28"/>
          <w:szCs w:val="32"/>
        </w:rPr>
      </w:pPr>
    </w:p>
    <w:p w14:paraId="3342E4E0" w14:textId="77777777" w:rsidR="00A8600E" w:rsidRDefault="00A8600E" w:rsidP="00A8600E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28533C12" w14:textId="77777777" w:rsidR="00A8600E" w:rsidRDefault="00A8600E" w:rsidP="00A8600E">
      <w:pPr>
        <w:pStyle w:val="Bezodstpw"/>
        <w:jc w:val="center"/>
        <w:rPr>
          <w:b/>
          <w:bCs/>
        </w:rPr>
      </w:pPr>
    </w:p>
    <w:p w14:paraId="1C343816" w14:textId="77777777" w:rsidR="00A8600E" w:rsidRDefault="00A8600E" w:rsidP="00A8600E">
      <w:pPr>
        <w:pStyle w:val="Bezodstpw"/>
        <w:rPr>
          <w:sz w:val="20"/>
          <w:szCs w:val="22"/>
        </w:rPr>
      </w:pPr>
    </w:p>
    <w:p w14:paraId="1A586AA7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4D004728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1EB6B61B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6274E4DA" w14:textId="77777777" w:rsidR="00A8600E" w:rsidRDefault="00A8600E" w:rsidP="00A8600E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397C5E21" w14:textId="77777777" w:rsidR="00A8600E" w:rsidRDefault="00A8600E" w:rsidP="00A8600E">
      <w:pPr>
        <w:pStyle w:val="Bezodstpw"/>
        <w:spacing w:line="360" w:lineRule="auto"/>
        <w:jc w:val="center"/>
        <w:rPr>
          <w:sz w:val="20"/>
          <w:szCs w:val="22"/>
        </w:rPr>
      </w:pPr>
    </w:p>
    <w:p w14:paraId="7333F725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2B9D3A82" w14:textId="77777777" w:rsidR="00A8600E" w:rsidRDefault="00A8600E" w:rsidP="00A8600E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49DA4EA4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</w:p>
    <w:p w14:paraId="5707B302" w14:textId="77777777" w:rsidR="00A8600E" w:rsidRDefault="00A8600E" w:rsidP="00A8600E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5D6B2DDD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73CB64D4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5CE80848" w14:textId="77777777" w:rsidR="00A8600E" w:rsidRDefault="00A8600E" w:rsidP="00A8600E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4C92A851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3150166D" w14:textId="77777777" w:rsidR="00A8600E" w:rsidRDefault="00A8600E" w:rsidP="00A8600E">
      <w:pPr>
        <w:pStyle w:val="Bezodstpw"/>
        <w:numPr>
          <w:ilvl w:val="0"/>
          <w:numId w:val="23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687915C2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08449C3B" w14:textId="64E04E5E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</w:t>
      </w:r>
      <w:r w:rsidR="00057263">
        <w:rPr>
          <w:b/>
          <w:sz w:val="20"/>
        </w:rPr>
        <w:t>Poczuj pasję do historii Drzewicy</w:t>
      </w:r>
      <w:r>
        <w:rPr>
          <w:b/>
          <w:sz w:val="20"/>
        </w:rPr>
        <w:t>” zamierza zgłosić projekt obywatelski pt. ………………………………</w:t>
      </w:r>
      <w:r w:rsidR="00941695">
        <w:rPr>
          <w:b/>
          <w:sz w:val="20"/>
        </w:rPr>
        <w:t>…………….</w:t>
      </w:r>
      <w:r>
        <w:rPr>
          <w:b/>
          <w:sz w:val="20"/>
        </w:rPr>
        <w:t>………………………………………………</w:t>
      </w:r>
      <w:r w:rsidR="00057263">
        <w:rPr>
          <w:b/>
          <w:sz w:val="20"/>
        </w:rPr>
        <w:t>...</w:t>
      </w:r>
      <w:r>
        <w:rPr>
          <w:b/>
          <w:sz w:val="20"/>
        </w:rPr>
        <w:t>…………………….</w:t>
      </w:r>
    </w:p>
    <w:p w14:paraId="4B2A345D" w14:textId="77777777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D279EB7" w14:textId="77777777" w:rsidR="00A8600E" w:rsidRDefault="00A8600E" w:rsidP="00A8600E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64009E88" w14:textId="77777777" w:rsidR="00A8600E" w:rsidRDefault="00A8600E" w:rsidP="00A8600E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06CEAF43" w14:textId="77777777" w:rsidR="00A8600E" w:rsidRDefault="00A8600E" w:rsidP="00A8600E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42264760" w14:textId="77777777" w:rsidR="00A8600E" w:rsidRDefault="00A8600E" w:rsidP="00A8600E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518D03E4" w14:textId="77777777" w:rsidR="00A8600E" w:rsidRDefault="00A8600E" w:rsidP="00A8600E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29DB2FC0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58C39E22" w14:textId="77777777" w:rsidR="00A8600E" w:rsidRDefault="00A8600E" w:rsidP="00A8600E">
      <w:pPr>
        <w:pStyle w:val="Bezodstpw"/>
        <w:spacing w:line="360" w:lineRule="auto"/>
        <w:rPr>
          <w:sz w:val="20"/>
        </w:rPr>
      </w:pPr>
    </w:p>
    <w:p w14:paraId="63965FD5" w14:textId="77777777" w:rsidR="00A8600E" w:rsidRDefault="00A8600E" w:rsidP="00A8600E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1AE75449" w14:textId="77777777" w:rsidR="00A8600E" w:rsidRDefault="00A8600E" w:rsidP="00A8600E">
      <w:pPr>
        <w:pStyle w:val="Bezodstpw"/>
        <w:numPr>
          <w:ilvl w:val="0"/>
          <w:numId w:val="24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37992932" w14:textId="77777777" w:rsidR="00A8600E" w:rsidRDefault="00A8600E" w:rsidP="00A8600E">
      <w:pPr>
        <w:pStyle w:val="Bezodstpw"/>
        <w:numPr>
          <w:ilvl w:val="0"/>
          <w:numId w:val="24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09CE313E" w14:textId="77777777" w:rsidR="00A8600E" w:rsidRDefault="00A8600E" w:rsidP="00A8600E">
      <w:pPr>
        <w:pStyle w:val="Bezodstpw"/>
        <w:rPr>
          <w:sz w:val="20"/>
        </w:rPr>
      </w:pPr>
    </w:p>
    <w:p w14:paraId="4643D557" w14:textId="77777777" w:rsidR="00A8600E" w:rsidRDefault="00A8600E" w:rsidP="00A8600E">
      <w:pPr>
        <w:pStyle w:val="Bezodstpw"/>
        <w:rPr>
          <w:sz w:val="20"/>
        </w:rPr>
      </w:pPr>
    </w:p>
    <w:p w14:paraId="335C3ED3" w14:textId="77777777" w:rsidR="00A8600E" w:rsidRDefault="00A8600E" w:rsidP="00A8600E">
      <w:pPr>
        <w:pStyle w:val="Bezodstpw"/>
        <w:rPr>
          <w:sz w:val="20"/>
        </w:rPr>
      </w:pPr>
    </w:p>
    <w:p w14:paraId="74E304C8" w14:textId="77777777" w:rsidR="00A8600E" w:rsidRDefault="00A8600E" w:rsidP="00A8600E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00E" w14:paraId="0630AC34" w14:textId="77777777" w:rsidTr="00A8600E">
        <w:tc>
          <w:tcPr>
            <w:tcW w:w="4531" w:type="dxa"/>
            <w:vAlign w:val="center"/>
            <w:hideMark/>
          </w:tcPr>
          <w:p w14:paraId="443B6E95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370E22C5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4531" w:type="dxa"/>
            <w:vAlign w:val="center"/>
            <w:hideMark/>
          </w:tcPr>
          <w:p w14:paraId="3458B4D6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4A1E4457" w14:textId="77777777" w:rsidR="00A8600E" w:rsidRDefault="00A8600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1C093319" w14:textId="15FA3D6B" w:rsidR="00A8600E" w:rsidRDefault="00A8600E" w:rsidP="00A8600E">
      <w:pPr>
        <w:jc w:val="left"/>
      </w:pPr>
    </w:p>
    <w:p w14:paraId="5CC49EA2" w14:textId="561FE366" w:rsidR="00A8600E" w:rsidRDefault="00A8600E" w:rsidP="00A8600E">
      <w:pPr>
        <w:pStyle w:val="Bezodstpw"/>
        <w:spacing w:before="240"/>
        <w:ind w:left="7200"/>
        <w:jc w:val="left"/>
        <w:rPr>
          <w:sz w:val="20"/>
          <w:szCs w:val="22"/>
        </w:rPr>
      </w:pPr>
      <w:r>
        <w:rPr>
          <w:sz w:val="18"/>
          <w:szCs w:val="20"/>
        </w:rPr>
        <w:lastRenderedPageBreak/>
        <w:t>Załącznik Nr 2</w:t>
      </w:r>
      <w:r>
        <w:rPr>
          <w:sz w:val="18"/>
          <w:szCs w:val="20"/>
        </w:rPr>
        <w:br/>
        <w:t xml:space="preserve">do Zarządzenia Nr </w:t>
      </w:r>
      <w:r w:rsidR="002230BE">
        <w:rPr>
          <w:sz w:val="18"/>
          <w:szCs w:val="20"/>
        </w:rPr>
        <w:t>1</w:t>
      </w:r>
      <w:r w:rsidR="00057263">
        <w:rPr>
          <w:sz w:val="18"/>
          <w:szCs w:val="20"/>
        </w:rPr>
        <w:t>4</w:t>
      </w:r>
      <w:r w:rsidR="002230BE">
        <w:rPr>
          <w:sz w:val="18"/>
          <w:szCs w:val="20"/>
        </w:rPr>
        <w:t>/2023</w:t>
      </w:r>
      <w:r>
        <w:rPr>
          <w:sz w:val="18"/>
          <w:szCs w:val="20"/>
        </w:rPr>
        <w:br/>
        <w:t xml:space="preserve">Burmistrza Drzewicy </w:t>
      </w:r>
      <w:r>
        <w:rPr>
          <w:sz w:val="18"/>
          <w:szCs w:val="20"/>
        </w:rPr>
        <w:br/>
        <w:t xml:space="preserve">z dnia </w:t>
      </w:r>
      <w:r w:rsidR="00057263">
        <w:rPr>
          <w:sz w:val="18"/>
          <w:szCs w:val="20"/>
        </w:rPr>
        <w:t>6</w:t>
      </w:r>
      <w:r w:rsidR="002230BE">
        <w:rPr>
          <w:sz w:val="18"/>
          <w:szCs w:val="20"/>
        </w:rPr>
        <w:t xml:space="preserve"> lutego 2023</w:t>
      </w:r>
      <w:r>
        <w:rPr>
          <w:sz w:val="18"/>
          <w:szCs w:val="20"/>
        </w:rPr>
        <w:t xml:space="preserve"> r.</w:t>
      </w:r>
    </w:p>
    <w:p w14:paraId="7E069513" w14:textId="34D8A862" w:rsidR="00A8600E" w:rsidRDefault="00A8600E" w:rsidP="00A8600E">
      <w:pPr>
        <w:pStyle w:val="Bezodstpw"/>
        <w:spacing w:before="240"/>
        <w:jc w:val="center"/>
        <w:rPr>
          <w:b/>
          <w:bCs/>
        </w:rPr>
      </w:pPr>
      <w:r>
        <w:rPr>
          <w:b/>
          <w:bCs/>
        </w:rPr>
        <w:t xml:space="preserve">KARTA OCENY PROJEKTU OBYWATELSKIEGO </w:t>
      </w:r>
      <w:r>
        <w:rPr>
          <w:b/>
          <w:bCs/>
        </w:rPr>
        <w:br/>
        <w:t xml:space="preserve">ZGŁOSZONEGO PODCZAS KONSULTACJI SPOŁECZNYCH </w:t>
      </w:r>
      <w:r>
        <w:rPr>
          <w:b/>
          <w:bCs/>
        </w:rPr>
        <w:br/>
        <w:t>W RAMACH INICJATYWY „</w:t>
      </w:r>
      <w:r w:rsidR="00057263">
        <w:rPr>
          <w:b/>
          <w:bCs/>
        </w:rPr>
        <w:t>POCZUJ PASJĘ DO HISTORII DRZEWICY</w:t>
      </w:r>
      <w:r>
        <w:rPr>
          <w:b/>
          <w:bCs/>
        </w:rPr>
        <w:t>”</w:t>
      </w:r>
      <w:r>
        <w:rPr>
          <w:b/>
          <w:bCs/>
        </w:rPr>
        <w:br/>
      </w:r>
    </w:p>
    <w:p w14:paraId="5D91ED24" w14:textId="77777777" w:rsidR="00A8600E" w:rsidRDefault="00A8600E" w:rsidP="00A8600E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42436601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AD0BBB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FA7D6D5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I. Analiza formalna (należy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5"/>
        <w:gridCol w:w="1275"/>
        <w:gridCol w:w="1275"/>
        <w:gridCol w:w="1275"/>
      </w:tblGrid>
      <w:tr w:rsidR="00A8600E" w14:paraId="3029AB3C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7150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 Formularz zgłoszeniowy wpłynął do Urzędu we właściwym terminie,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CBED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0FF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70F3C860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63A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193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3CC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6BD9C79D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0F6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 Do formularza załączono klauzule informacyjne RODO wraz z oświadczeniami.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16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2C57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65E7C70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337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 Do formularza załączono listę co najmniej 10 mieszkańców popierających projekt obywatelski 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AC89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F85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1F652511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943B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I.5.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501C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03E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9E05FAD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D179" w14:textId="7B86131B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I.6. Proponowany projekt obywatelski może być formalnie ujęty w uchwale budżetowej Gminy Drzewica na rok 202</w:t>
            </w:r>
            <w:r w:rsidR="002230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CFB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71A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2188B38D" w14:textId="77777777" w:rsidTr="00A8600E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3A9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Dział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CA2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C35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Rozdział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06D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F0E7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Paragraf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673" w14:textId="77777777" w:rsidR="00A8600E" w:rsidRDefault="00A8600E">
            <w:pPr>
              <w:pStyle w:val="Bezodstpw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8D06" w14:textId="77777777" w:rsidR="00A8600E" w:rsidRDefault="00A860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174" w14:textId="77777777" w:rsidR="00A8600E" w:rsidRDefault="00A8600E">
            <w:pPr>
              <w:jc w:val="left"/>
              <w:rPr>
                <w:sz w:val="18"/>
                <w:szCs w:val="18"/>
              </w:rPr>
            </w:pPr>
          </w:p>
        </w:tc>
      </w:tr>
      <w:tr w:rsidR="00A8600E" w14:paraId="470CC515" w14:textId="77777777" w:rsidTr="00A8600E">
        <w:trPr>
          <w:trHeight w:val="510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FBD8" w14:textId="77777777" w:rsidR="00A8600E" w:rsidRDefault="00A8600E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I.7. Proponowany projekt obywatelski jest zgodny z prawem, w tym prawem lokalnym, </w:t>
            </w:r>
            <w:r>
              <w:rPr>
                <w:sz w:val="18"/>
                <w:szCs w:val="18"/>
              </w:rPr>
              <w:br/>
              <w:t>a w szczególności z miejscowym planem zagospodarowania przestrzennego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C38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A684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8600E" w14:paraId="02B2EC96" w14:textId="77777777" w:rsidTr="00A8600E">
        <w:trPr>
          <w:trHeight w:val="510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9A22" w14:textId="77777777" w:rsidR="00A8600E" w:rsidRDefault="00A8600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A8600E" w14:paraId="7B1F381A" w14:textId="77777777" w:rsidTr="00A8600E">
        <w:trPr>
          <w:trHeight w:val="1020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EFD" w14:textId="77777777" w:rsidR="00A8600E" w:rsidRDefault="00A8600E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77B82644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A8600E" w14:paraId="73DB8C0E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366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5445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AA6B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13CA2C7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F656" w14:textId="1B8F4038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II.2. Proponowany projekt obywatelski jest przewidziany do uwzględnienia w budżecie Gminy Drzewica na rok 202</w:t>
            </w:r>
            <w:r w:rsidR="002230BE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7D2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05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18D793AB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D7C" w14:textId="3A37F69B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II.3. Projekt obywatelski jest możliwy do realizacji w trakcie roku budżetowego 202</w:t>
            </w:r>
            <w:r w:rsidR="002230BE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E292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D0A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6B7FA32" w14:textId="77777777" w:rsidTr="00A8600E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C47D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II.4. Szacunkowe koszty proponowanego projektu obywatelskiego w ocenie dokonującego analizy:</w:t>
            </w:r>
          </w:p>
          <w:p w14:paraId="7FA6C02E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3B279D92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79D4C36D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725A212F" w14:textId="77777777" w:rsidR="00A8600E" w:rsidRDefault="00A8600E" w:rsidP="00A8600E">
            <w:pPr>
              <w:pStyle w:val="Bezodstpw"/>
              <w:numPr>
                <w:ilvl w:val="0"/>
                <w:numId w:val="25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A8600E" w14:paraId="2175C87F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F5DA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II.5. W ocenie dokonującego analizy, realizacja projektu obywatelskiego jest możliwa do realizacji </w:t>
            </w:r>
            <w:r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40D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60C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4F49CC02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7B2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II.6. W ocenie dokonującego analizy, realizacja projektu spełnia wymogi celowości, gospodarności </w:t>
            </w:r>
            <w:r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D0D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6D8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5A2BD3AD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3C3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8447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7BF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60EF3111" w14:textId="77777777" w:rsidTr="00A8600E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73FB" w14:textId="77777777" w:rsidR="00A8600E" w:rsidRDefault="00A8600E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FBF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5AE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A8600E" w14:paraId="0010B516" w14:textId="77777777" w:rsidTr="00A8600E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661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Uwagi do analizy merytorycznej</w:t>
            </w:r>
          </w:p>
        </w:tc>
      </w:tr>
      <w:tr w:rsidR="00A8600E" w14:paraId="3F2B3A63" w14:textId="77777777" w:rsidTr="00A8600E">
        <w:trPr>
          <w:trHeight w:val="102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B69" w14:textId="77777777" w:rsidR="00A8600E" w:rsidRDefault="00A8600E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786BB4C3" w14:textId="77777777" w:rsidR="00A8600E" w:rsidRDefault="00A8600E" w:rsidP="00A8600E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Opinia o projekcie obywatelskim, uwagi ogólne:</w:t>
      </w:r>
    </w:p>
    <w:p w14:paraId="5702A402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B5AD4A5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69C7159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AB507AC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DF42EFF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BBBBA7D" w14:textId="77777777" w:rsidR="00A8600E" w:rsidRDefault="00A8600E" w:rsidP="00A8600E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BEE1CAF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p w14:paraId="58CF4628" w14:textId="77777777" w:rsidR="00A8600E" w:rsidRDefault="00A8600E" w:rsidP="00A8600E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Ocena projektu obywatelskiego:</w:t>
      </w:r>
    </w:p>
    <w:p w14:paraId="22C34B8B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A8600E" w14:paraId="146009A6" w14:textId="77777777" w:rsidTr="00A860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343" w14:textId="77777777" w:rsidR="00A8600E" w:rsidRDefault="00A8600E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60F67AEB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AD67172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3FCB07B8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77F" w14:textId="77777777" w:rsidR="00A8600E" w:rsidRDefault="00A8600E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2A04E22F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1865E00C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1750DDF7" w14:textId="77777777" w:rsidR="00A8600E" w:rsidRDefault="00A8600E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435EF2A1" w14:textId="77777777" w:rsidR="00A8600E" w:rsidRDefault="00A8600E" w:rsidP="00A8600E">
      <w:pPr>
        <w:pStyle w:val="Bezodstpw"/>
        <w:spacing w:before="240"/>
        <w:jc w:val="left"/>
        <w:rPr>
          <w:sz w:val="20"/>
          <w:szCs w:val="22"/>
        </w:rPr>
      </w:pPr>
    </w:p>
    <w:p w14:paraId="2C8EF5B6" w14:textId="77777777" w:rsidR="00A8600E" w:rsidRDefault="00A8600E" w:rsidP="00A8600E">
      <w:pPr>
        <w:jc w:val="left"/>
        <w:rPr>
          <w:sz w:val="20"/>
          <w:szCs w:val="22"/>
        </w:rPr>
      </w:pPr>
    </w:p>
    <w:p w14:paraId="40965C74" w14:textId="77777777" w:rsidR="00A8600E" w:rsidRPr="00A8600E" w:rsidRDefault="00A8600E" w:rsidP="00A8600E">
      <w:pPr>
        <w:pStyle w:val="Bezodstpw"/>
      </w:pPr>
    </w:p>
    <w:sectPr w:rsidR="00A8600E" w:rsidRPr="00A8600E" w:rsidSect="00696A2A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DC18" w14:textId="77777777" w:rsidR="00DB7EB9" w:rsidRDefault="00DB7EB9">
      <w:r>
        <w:separator/>
      </w:r>
    </w:p>
  </w:endnote>
  <w:endnote w:type="continuationSeparator" w:id="0">
    <w:p w14:paraId="02DD7525" w14:textId="77777777" w:rsidR="00DB7EB9" w:rsidRDefault="00DB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123" w14:textId="77777777" w:rsidR="00DB7EB9" w:rsidRDefault="00DB7EB9">
      <w:r>
        <w:separator/>
      </w:r>
    </w:p>
  </w:footnote>
  <w:footnote w:type="continuationSeparator" w:id="0">
    <w:p w14:paraId="477B68A2" w14:textId="77777777" w:rsidR="00DB7EB9" w:rsidRDefault="00DB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433E55"/>
    <w:multiLevelType w:val="hybridMultilevel"/>
    <w:tmpl w:val="42C87218"/>
    <w:lvl w:ilvl="0" w:tplc="5B961D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11B9"/>
    <w:multiLevelType w:val="hybridMultilevel"/>
    <w:tmpl w:val="330CA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B6272"/>
    <w:multiLevelType w:val="hybridMultilevel"/>
    <w:tmpl w:val="029698AA"/>
    <w:lvl w:ilvl="0" w:tplc="C6E260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02408"/>
    <w:multiLevelType w:val="hybridMultilevel"/>
    <w:tmpl w:val="DF520714"/>
    <w:lvl w:ilvl="0" w:tplc="C63458E6">
      <w:start w:val="1"/>
      <w:numFmt w:val="decimal"/>
      <w:suff w:val="space"/>
      <w:lvlText w:val="§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6F43"/>
    <w:multiLevelType w:val="hybridMultilevel"/>
    <w:tmpl w:val="13DC2698"/>
    <w:lvl w:ilvl="0" w:tplc="A57293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81E22"/>
    <w:multiLevelType w:val="hybridMultilevel"/>
    <w:tmpl w:val="A5122446"/>
    <w:lvl w:ilvl="0" w:tplc="9F0059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56F42"/>
    <w:multiLevelType w:val="hybridMultilevel"/>
    <w:tmpl w:val="39FE386C"/>
    <w:lvl w:ilvl="0" w:tplc="CB1C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9589D"/>
    <w:multiLevelType w:val="hybridMultilevel"/>
    <w:tmpl w:val="F7AC4722"/>
    <w:lvl w:ilvl="0" w:tplc="751E68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7C83"/>
    <w:multiLevelType w:val="hybridMultilevel"/>
    <w:tmpl w:val="4AAE4816"/>
    <w:lvl w:ilvl="0" w:tplc="5B7865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A1EBA"/>
    <w:multiLevelType w:val="hybridMultilevel"/>
    <w:tmpl w:val="E064ED70"/>
    <w:lvl w:ilvl="0" w:tplc="F300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ADF1396"/>
    <w:multiLevelType w:val="hybridMultilevel"/>
    <w:tmpl w:val="D5245A16"/>
    <w:lvl w:ilvl="0" w:tplc="F6C8F6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697520">
    <w:abstractNumId w:val="21"/>
  </w:num>
  <w:num w:numId="2" w16cid:durableId="149642063">
    <w:abstractNumId w:val="2"/>
  </w:num>
  <w:num w:numId="3" w16cid:durableId="399909955">
    <w:abstractNumId w:val="12"/>
  </w:num>
  <w:num w:numId="4" w16cid:durableId="791090563">
    <w:abstractNumId w:val="22"/>
  </w:num>
  <w:num w:numId="5" w16cid:durableId="577521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127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043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5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514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538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919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908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84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367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725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588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983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3019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957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873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9039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8603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0256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5466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C"/>
    <w:rsid w:val="0002134C"/>
    <w:rsid w:val="00057263"/>
    <w:rsid w:val="000C3E5D"/>
    <w:rsid w:val="00112D58"/>
    <w:rsid w:val="001B31F5"/>
    <w:rsid w:val="001C0CAA"/>
    <w:rsid w:val="001E4758"/>
    <w:rsid w:val="002230BE"/>
    <w:rsid w:val="002357E5"/>
    <w:rsid w:val="00265CA8"/>
    <w:rsid w:val="002C13B3"/>
    <w:rsid w:val="0039225B"/>
    <w:rsid w:val="004016CF"/>
    <w:rsid w:val="004175DC"/>
    <w:rsid w:val="0046087C"/>
    <w:rsid w:val="004A6CE2"/>
    <w:rsid w:val="004B6AF2"/>
    <w:rsid w:val="004E664C"/>
    <w:rsid w:val="00540EC4"/>
    <w:rsid w:val="00617C21"/>
    <w:rsid w:val="00696A2A"/>
    <w:rsid w:val="00701F34"/>
    <w:rsid w:val="00702969"/>
    <w:rsid w:val="00730243"/>
    <w:rsid w:val="007A6BF1"/>
    <w:rsid w:val="007B57CA"/>
    <w:rsid w:val="00832C6E"/>
    <w:rsid w:val="00843F74"/>
    <w:rsid w:val="008C7A0F"/>
    <w:rsid w:val="00910F70"/>
    <w:rsid w:val="00941695"/>
    <w:rsid w:val="00961B81"/>
    <w:rsid w:val="00964D88"/>
    <w:rsid w:val="00982F5D"/>
    <w:rsid w:val="00A8600E"/>
    <w:rsid w:val="00A922D1"/>
    <w:rsid w:val="00B1513E"/>
    <w:rsid w:val="00BA6C97"/>
    <w:rsid w:val="00BC2CEC"/>
    <w:rsid w:val="00BD2EF7"/>
    <w:rsid w:val="00BE6D23"/>
    <w:rsid w:val="00C20303"/>
    <w:rsid w:val="00C2242E"/>
    <w:rsid w:val="00C64941"/>
    <w:rsid w:val="00C675C1"/>
    <w:rsid w:val="00CF0260"/>
    <w:rsid w:val="00D22870"/>
    <w:rsid w:val="00D86A9E"/>
    <w:rsid w:val="00DB7EB9"/>
    <w:rsid w:val="00DE4A13"/>
    <w:rsid w:val="00E25C7C"/>
    <w:rsid w:val="00E439CF"/>
    <w:rsid w:val="00F032A7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83D0"/>
  <w15:docId w15:val="{5ED96981-B33C-4CF4-854E-1B3B8C1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A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87E98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87E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C3E5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439CF"/>
    <w:pPr>
      <w:jc w:val="both"/>
    </w:pPr>
    <w:rPr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600E"/>
    <w:rPr>
      <w:sz w:val="22"/>
      <w:szCs w:val="24"/>
    </w:rPr>
  </w:style>
  <w:style w:type="table" w:styleId="Tabela-Siatka">
    <w:name w:val="Table Grid"/>
    <w:basedOn w:val="Standardowy"/>
    <w:uiPriority w:val="39"/>
    <w:rsid w:val="00A860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3208</Words>
  <Characters>22726</Characters>
  <Application>Microsoft Office Word</Application>
  <DocSecurity>0</DocSecurity>
  <Lines>189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marca 2020 r.</vt:lpstr>
      <vt:lpstr/>
    </vt:vector>
  </TitlesOfParts>
  <Company>Burmistrz Drzewicy</Company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marca 2020 r.</dc:title>
  <dc:subject>w sprawie czasowego zawieszenia działalności jednostek organizacyjnych Gminy Drzewica</dc:subject>
  <dc:creator>dniemirski</dc:creator>
  <cp:lastModifiedBy>Dominik Niemirski</cp:lastModifiedBy>
  <cp:revision>2</cp:revision>
  <cp:lastPrinted>2023-02-06T14:30:00Z</cp:lastPrinted>
  <dcterms:created xsi:type="dcterms:W3CDTF">2023-02-06T14:31:00Z</dcterms:created>
  <dcterms:modified xsi:type="dcterms:W3CDTF">2023-02-06T14:31:00Z</dcterms:modified>
  <cp:category>Akt prawny</cp:category>
</cp:coreProperties>
</file>